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692"/>
        <w:gridCol w:w="2148"/>
        <w:gridCol w:w="1016"/>
        <w:gridCol w:w="2824"/>
        <w:gridCol w:w="762"/>
        <w:gridCol w:w="18"/>
        <w:gridCol w:w="810"/>
        <w:gridCol w:w="2250"/>
      </w:tblGrid>
      <w:tr w:rsidR="005917B2" w:rsidRPr="005917B2" w14:paraId="7D885A61" w14:textId="77777777" w:rsidTr="00EB22CE">
        <w:trPr>
          <w:trHeight w:val="1080"/>
        </w:trPr>
        <w:tc>
          <w:tcPr>
            <w:tcW w:w="3840" w:type="dxa"/>
            <w:gridSpan w:val="2"/>
          </w:tcPr>
          <w:p w14:paraId="4AEE9870" w14:textId="77777777" w:rsidR="005917B2" w:rsidRPr="005917B2" w:rsidRDefault="005917B2" w:rsidP="005917B2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r w:rsidRPr="005917B2"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  <w:t>State of Wisconsin</w:t>
            </w:r>
          </w:p>
          <w:p w14:paraId="3E5AE8FD" w14:textId="77777777" w:rsidR="005917B2" w:rsidRPr="005917B2" w:rsidRDefault="005917B2" w:rsidP="005917B2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r w:rsidRPr="005917B2"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  <w:t xml:space="preserve">Department of Administration </w:t>
            </w:r>
          </w:p>
          <w:p w14:paraId="40A905C1" w14:textId="77777777" w:rsidR="005917B2" w:rsidRPr="005917B2" w:rsidRDefault="005917B2" w:rsidP="005917B2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r w:rsidRPr="005917B2"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  <w:t>Division of Personnel Management</w:t>
            </w:r>
          </w:p>
          <w:p w14:paraId="2F4EA0C5" w14:textId="77777777" w:rsidR="005917B2" w:rsidRPr="005917B2" w:rsidRDefault="005917B2" w:rsidP="005917B2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r w:rsidRPr="005917B2"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  <w:t>DOA-15807-F (R12/2023)</w:t>
            </w:r>
          </w:p>
          <w:p w14:paraId="767A6F5E" w14:textId="77777777" w:rsidR="005917B2" w:rsidRPr="005917B2" w:rsidRDefault="005917B2" w:rsidP="005917B2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r w:rsidRPr="005917B2"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  <w:t>§ 230.34 &amp; § 111.80, Wis. Stats.</w:t>
            </w:r>
          </w:p>
        </w:tc>
        <w:tc>
          <w:tcPr>
            <w:tcW w:w="3840" w:type="dxa"/>
            <w:gridSpan w:val="2"/>
          </w:tcPr>
          <w:p w14:paraId="520F6621" w14:textId="77777777" w:rsidR="005917B2" w:rsidRPr="005917B2" w:rsidRDefault="005917B2" w:rsidP="005917B2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r w:rsidRPr="005917B2">
              <w:rPr>
                <w:rFonts w:ascii="Arial" w:eastAsia="Times New Roman" w:hAnsi="Arial" w:cs="Arial"/>
                <w:caps/>
                <w:noProof/>
                <w:kern w:val="0"/>
                <w:sz w:val="16"/>
                <w:szCs w:val="20"/>
                <w:lang w:val="en-AU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3EC22A3D" wp14:editId="39DB3E34">
                  <wp:simplePos x="0" y="0"/>
                  <wp:positionH relativeFrom="column">
                    <wp:posOffset>841375</wp:posOffset>
                  </wp:positionH>
                  <wp:positionV relativeFrom="page">
                    <wp:align>inside</wp:align>
                  </wp:positionV>
                  <wp:extent cx="621792" cy="621792"/>
                  <wp:effectExtent l="0" t="0" r="6985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792" cy="621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40" w:type="dxa"/>
            <w:gridSpan w:val="4"/>
            <w:vAlign w:val="bottom"/>
          </w:tcPr>
          <w:p w14:paraId="33CDD8EE" w14:textId="77777777" w:rsidR="005917B2" w:rsidRPr="005917B2" w:rsidRDefault="005917B2" w:rsidP="005917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5917B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CASE NUMBER (If applicable): </w:t>
            </w:r>
          </w:p>
          <w:p w14:paraId="7B07ED3C" w14:textId="77777777" w:rsidR="005917B2" w:rsidRPr="005917B2" w:rsidRDefault="005917B2" w:rsidP="005917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val="en-AU"/>
                  <w14:ligatures w14:val="none"/>
                </w:rPr>
                <w:alias w:val="Case number"/>
                <w:tag w:val="Case number"/>
                <w:id w:val="1986429769"/>
                <w:placeholder>
                  <w:docPart w:val="6ED3D69D87E74546ACA83A8E79BAA7E2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Pr="005917B2">
                  <w:rPr>
                    <w:rFonts w:ascii="Arial" w:eastAsia="Times New Roman" w:hAnsi="Arial" w:cs="Arial"/>
                    <w:b/>
                    <w:bCs/>
                    <w:color w:val="808080"/>
                    <w:kern w:val="0"/>
                    <w:sz w:val="18"/>
                    <w:szCs w:val="14"/>
                    <w:lang w:val="en-AU"/>
                    <w14:ligatures w14:val="none"/>
                  </w:rPr>
                  <w:t>[Case Number]</w:t>
                </w:r>
              </w:sdtContent>
            </w:sdt>
          </w:p>
          <w:p w14:paraId="7A2521A3" w14:textId="77777777" w:rsidR="005917B2" w:rsidRPr="005917B2" w:rsidRDefault="005917B2" w:rsidP="005917B2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</w:p>
        </w:tc>
      </w:tr>
      <w:tr w:rsidR="005917B2" w:rsidRPr="005917B2" w14:paraId="7185CE0D" w14:textId="77777777" w:rsidTr="00EB22CE">
        <w:tblPrEx>
          <w:tblLook w:val="01E0" w:firstRow="1" w:lastRow="1" w:firstColumn="1" w:lastColumn="1" w:noHBand="0" w:noVBand="0"/>
        </w:tblPrEx>
        <w:trPr>
          <w:trHeight w:val="756"/>
        </w:trPr>
        <w:tc>
          <w:tcPr>
            <w:tcW w:w="11520" w:type="dxa"/>
            <w:gridSpan w:val="8"/>
          </w:tcPr>
          <w:p w14:paraId="7300384A" w14:textId="77777777" w:rsidR="005917B2" w:rsidRPr="005917B2" w:rsidRDefault="005917B2" w:rsidP="005917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</w:p>
          <w:p w14:paraId="6A7C753A" w14:textId="77777777" w:rsidR="005917B2" w:rsidRPr="005917B2" w:rsidRDefault="005917B2" w:rsidP="005917B2">
            <w:pPr>
              <w:framePr w:hSpace="180" w:wrap="around" w:hAnchor="margin" w:xAlign="center" w:y="-990"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0"/>
                <w:sz w:val="28"/>
                <w:szCs w:val="20"/>
                <w:lang w:val="en-AU"/>
                <w14:ligatures w14:val="none"/>
              </w:rPr>
            </w:pPr>
            <w:r w:rsidRPr="005917B2">
              <w:rPr>
                <w:rFonts w:ascii="Arial" w:eastAsia="Times New Roman" w:hAnsi="Arial" w:cs="Arial"/>
                <w:b/>
                <w:spacing w:val="-3"/>
                <w:kern w:val="0"/>
                <w:sz w:val="28"/>
                <w:szCs w:val="20"/>
                <w:lang w:val="en-AU"/>
                <w14:ligatures w14:val="none"/>
              </w:rPr>
              <w:t>EMPLOYEE INVESTIGATION REPORTS</w:t>
            </w:r>
          </w:p>
          <w:p w14:paraId="43AA2622" w14:textId="77777777" w:rsidR="005917B2" w:rsidRPr="005917B2" w:rsidRDefault="005917B2" w:rsidP="005917B2">
            <w:pPr>
              <w:framePr w:hSpace="180" w:wrap="around" w:hAnchor="margin" w:xAlign="center" w:y="-990"/>
              <w:spacing w:after="120" w:line="240" w:lineRule="auto"/>
              <w:jc w:val="center"/>
              <w:rPr>
                <w:rFonts w:ascii="Arial" w:eastAsia="Times New Roman" w:hAnsi="Arial" w:cs="Arial"/>
                <w:b/>
                <w:spacing w:val="-2"/>
                <w:kern w:val="0"/>
                <w:sz w:val="18"/>
                <w:szCs w:val="20"/>
                <w:lang w:val="en-AU"/>
                <w14:ligatures w14:val="none"/>
              </w:rPr>
            </w:pPr>
            <w:r w:rsidRPr="005917B2">
              <w:rPr>
                <w:rFonts w:ascii="Arial" w:eastAsia="Times New Roman" w:hAnsi="Arial" w:cs="Arial"/>
                <w:b/>
                <w:spacing w:val="-2"/>
                <w:kern w:val="0"/>
                <w:sz w:val="18"/>
                <w:szCs w:val="20"/>
                <w:lang w:val="en-AU"/>
                <w14:ligatures w14:val="none"/>
              </w:rPr>
              <w:t>FINAL CONCLUSION</w:t>
            </w:r>
          </w:p>
        </w:tc>
      </w:tr>
      <w:tr w:rsidR="005917B2" w:rsidRPr="005917B2" w14:paraId="227C19F1" w14:textId="77777777" w:rsidTr="00EB22CE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353EB18C" w14:textId="77777777" w:rsidR="005917B2" w:rsidRPr="005917B2" w:rsidRDefault="005917B2" w:rsidP="005917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20"/>
                <w:lang w:val="en-AU"/>
                <w14:ligatures w14:val="none"/>
              </w:rPr>
            </w:pPr>
            <w:r w:rsidRPr="005917B2">
              <w:rPr>
                <w:rFonts w:ascii="Arial" w:eastAsia="Times New Roman" w:hAnsi="Arial" w:cs="Arial"/>
                <w:b/>
                <w:bCs/>
                <w:kern w:val="0"/>
                <w:sz w:val="18"/>
                <w:szCs w:val="20"/>
                <w:lang w:val="en-AU"/>
                <w14:ligatures w14:val="none"/>
              </w:rPr>
              <w:t>INSTRUCTIONS:</w:t>
            </w:r>
          </w:p>
        </w:tc>
        <w:tc>
          <w:tcPr>
            <w:tcW w:w="9828" w:type="dxa"/>
            <w:gridSpan w:val="7"/>
            <w:tcBorders>
              <w:bottom w:val="single" w:sz="4" w:space="0" w:color="auto"/>
            </w:tcBorders>
            <w:vAlign w:val="center"/>
          </w:tcPr>
          <w:p w14:paraId="412E2632" w14:textId="77777777" w:rsidR="005917B2" w:rsidRPr="005917B2" w:rsidRDefault="005917B2" w:rsidP="005917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5917B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To be completed by Human Resources staff. Provide </w:t>
            </w:r>
            <w:proofErr w:type="gramStart"/>
            <w:r w:rsidRPr="005917B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the final conclusion</w:t>
            </w:r>
            <w:proofErr w:type="gramEnd"/>
            <w:r w:rsidRPr="005917B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 below. Attach all supporting documentation.  </w:t>
            </w:r>
          </w:p>
        </w:tc>
      </w:tr>
      <w:tr w:rsidR="005917B2" w:rsidRPr="005917B2" w14:paraId="727DD9DE" w14:textId="77777777" w:rsidTr="00EB22CE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85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DFBFADC" w14:textId="77777777" w:rsidR="005917B2" w:rsidRPr="005917B2" w:rsidRDefault="005917B2" w:rsidP="005917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5917B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SUBJECT OF INVESTIGATION (Last Name, First Name, M.I.)</w:t>
            </w:r>
          </w:p>
          <w:sdt>
            <w:sdtPr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d w:val="-2106409865"/>
              <w:placeholder>
                <w:docPart w:val="2A5DC41647F14F379E1E9EA9DA6E6BE6"/>
              </w:placeholder>
              <w:showingPlcHdr/>
            </w:sdtPr>
            <w:sdtContent>
              <w:p w14:paraId="16D38844" w14:textId="77777777" w:rsidR="005917B2" w:rsidRPr="005917B2" w:rsidRDefault="005917B2" w:rsidP="005917B2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5917B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sdtContent>
          </w:sdt>
        </w:tc>
        <w:tc>
          <w:tcPr>
            <w:tcW w:w="441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50F9" w14:textId="77777777" w:rsidR="005917B2" w:rsidRPr="005917B2" w:rsidRDefault="005917B2" w:rsidP="005917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5917B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JOB TITLE OR CLASSIFICATION</w:t>
            </w:r>
          </w:p>
          <w:p w14:paraId="68724A1B" w14:textId="77777777" w:rsidR="005917B2" w:rsidRPr="005917B2" w:rsidRDefault="005917B2" w:rsidP="005917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18"/>
                  <w:szCs w:val="20"/>
                  <w:lang w:val="en-AU"/>
                  <w14:ligatures w14:val="none"/>
                </w:rPr>
                <w:id w:val="453378396"/>
                <w:placeholder>
                  <w:docPart w:val="D4762228E71C4C12B7523B37ADB805E1"/>
                </w:placeholder>
                <w:showingPlcHdr/>
              </w:sdtPr>
              <w:sdtContent>
                <w:r w:rsidRPr="005917B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sdtContent>
            </w:sdt>
            <w:r w:rsidRPr="005917B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fldChar w:fldCharType="begin"/>
            </w:r>
            <w:r w:rsidRPr="005917B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 xml:space="preserve"> </w:instrText>
            </w:r>
            <w:r w:rsidRPr="005917B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fldChar w:fldCharType="begin">
                <w:ffData>
                  <w:name w:val="title"/>
                  <w:enabled/>
                  <w:calcOnExit/>
                  <w:textInput/>
                </w:ffData>
              </w:fldChar>
            </w:r>
            <w:r w:rsidRPr="005917B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 xml:space="preserve"> FORMTEXT </w:instrText>
            </w:r>
            <w:r w:rsidRPr="005917B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r>
            <w:r w:rsidRPr="005917B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fldChar w:fldCharType="separate"/>
            </w:r>
            <w:r w:rsidRPr="005917B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> </w:instrText>
            </w:r>
            <w:r w:rsidRPr="005917B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> </w:instrText>
            </w:r>
            <w:r w:rsidRPr="005917B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> </w:instrText>
            </w:r>
            <w:r w:rsidRPr="005917B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> </w:instrText>
            </w:r>
            <w:r w:rsidRPr="005917B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> </w:instrText>
            </w:r>
            <w:r w:rsidRPr="005917B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fldChar w:fldCharType="end"/>
            </w:r>
            <w:r w:rsidRPr="005917B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 xml:space="preserve"> </w:instrText>
            </w:r>
            <w:r w:rsidRPr="005917B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fldChar w:fldCharType="end"/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14:paraId="0391CBFF" w14:textId="77777777" w:rsidR="005917B2" w:rsidRPr="005917B2" w:rsidRDefault="005917B2" w:rsidP="005917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5917B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INCIDENT DATE(s):</w:t>
            </w:r>
          </w:p>
          <w:sdt>
            <w:sdtPr>
              <w:rPr>
                <w:rFonts w:ascii="Arial" w:eastAsia="Times New Roman" w:hAnsi="Arial" w:cs="Arial"/>
                <w:kern w:val="0"/>
                <w:sz w:val="22"/>
                <w:szCs w:val="20"/>
                <w:lang w:val="en-AU"/>
                <w14:ligatures w14:val="none"/>
              </w:rPr>
              <w:id w:val="-1718274281"/>
              <w:placeholder>
                <w:docPart w:val="4D9183315B064999A952C4F6AC100996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0B4BB57B" w14:textId="77777777" w:rsidR="005917B2" w:rsidRPr="005917B2" w:rsidRDefault="005917B2" w:rsidP="005917B2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22"/>
                    <w:szCs w:val="20"/>
                    <w:lang w:val="en-AU"/>
                    <w14:ligatures w14:val="none"/>
                  </w:rPr>
                </w:pPr>
                <w:r w:rsidRPr="005917B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to enter a date.</w:t>
                </w:r>
              </w:p>
            </w:sdtContent>
          </w:sdt>
        </w:tc>
      </w:tr>
      <w:tr w:rsidR="005917B2" w:rsidRPr="005917B2" w14:paraId="09DCE2C7" w14:textId="77777777" w:rsidTr="00EB22CE">
        <w:tblPrEx>
          <w:tblLook w:val="01E0" w:firstRow="1" w:lastRow="1" w:firstColumn="1" w:lastColumn="1" w:noHBand="0" w:noVBand="0"/>
        </w:tblPrEx>
        <w:tc>
          <w:tcPr>
            <w:tcW w:w="11520" w:type="dxa"/>
            <w:gridSpan w:val="8"/>
          </w:tcPr>
          <w:p w14:paraId="611BFD9A" w14:textId="77777777" w:rsidR="005917B2" w:rsidRPr="005917B2" w:rsidRDefault="005917B2" w:rsidP="005917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</w:p>
        </w:tc>
      </w:tr>
      <w:tr w:rsidR="005917B2" w:rsidRPr="005917B2" w14:paraId="37C4C432" w14:textId="77777777" w:rsidTr="00EB22CE">
        <w:tblPrEx>
          <w:tblLook w:val="01E0" w:firstRow="1" w:lastRow="1" w:firstColumn="1" w:lastColumn="1" w:noHBand="0" w:noVBand="0"/>
        </w:tblPrEx>
        <w:tc>
          <w:tcPr>
            <w:tcW w:w="11520" w:type="dxa"/>
            <w:gridSpan w:val="8"/>
          </w:tcPr>
          <w:p w14:paraId="79F499FF" w14:textId="77777777" w:rsidR="005917B2" w:rsidRPr="005917B2" w:rsidRDefault="005917B2" w:rsidP="005917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AU"/>
                <w14:ligatures w14:val="none"/>
              </w:rPr>
            </w:pPr>
            <w:r w:rsidRPr="005917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AU"/>
                <w14:ligatures w14:val="none"/>
              </w:rPr>
              <w:t>PRIOR DISCIPLINES AND / OR NOTICE (</w:t>
            </w:r>
            <w:r w:rsidRPr="005917B2">
              <w:rPr>
                <w:rFonts w:ascii="Arial" w:eastAsia="Times New Roman" w:hAnsi="Arial" w:cs="Arial"/>
                <w:b/>
                <w:bCs/>
                <w:kern w:val="0"/>
                <w:sz w:val="18"/>
                <w:szCs w:val="20"/>
                <w:lang w:val="en-AU"/>
                <w14:ligatures w14:val="none"/>
              </w:rPr>
              <w:t>job instruction, Letter of Expectation, etc</w:t>
            </w:r>
            <w:r w:rsidRPr="005917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AU"/>
                <w14:ligatures w14:val="none"/>
              </w:rPr>
              <w:t>.)</w:t>
            </w:r>
          </w:p>
        </w:tc>
      </w:tr>
      <w:tr w:rsidR="005917B2" w:rsidRPr="005917B2" w14:paraId="4398BACA" w14:textId="77777777" w:rsidTr="00EB22CE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7960C" w14:textId="77777777" w:rsidR="005917B2" w:rsidRPr="005917B2" w:rsidRDefault="005917B2" w:rsidP="005917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5917B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Effective Date</w:t>
            </w:r>
          </w:p>
        </w:tc>
        <w:tc>
          <w:tcPr>
            <w:tcW w:w="676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3402B5" w14:textId="77777777" w:rsidR="005917B2" w:rsidRPr="005917B2" w:rsidRDefault="005917B2" w:rsidP="005917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5917B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Description &amp; work rules (if applicable)</w:t>
            </w:r>
          </w:p>
        </w:tc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058A402" w14:textId="77777777" w:rsidR="005917B2" w:rsidRPr="005917B2" w:rsidRDefault="005917B2" w:rsidP="005917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5917B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Disposition</w:t>
            </w:r>
          </w:p>
        </w:tc>
      </w:tr>
      <w:tr w:rsidR="005917B2" w:rsidRPr="005917B2" w14:paraId="09977C43" w14:textId="77777777" w:rsidTr="00EB22CE">
        <w:tblPrEx>
          <w:tblLook w:val="01E0" w:firstRow="1" w:lastRow="1" w:firstColumn="1" w:lastColumn="1" w:noHBand="0" w:noVBand="0"/>
        </w:tblPrEx>
        <w:trPr>
          <w:trHeight w:val="432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2013253976"/>
            <w:placeholder>
              <w:docPart w:val="69AB42CC1B3D41A5AFCAFB83F65D826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92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5542BDF5" w14:textId="77777777" w:rsidR="005917B2" w:rsidRPr="005917B2" w:rsidRDefault="005917B2" w:rsidP="005917B2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5917B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106053758"/>
            <w:placeholder>
              <w:docPart w:val="926C3716C35B494BB672BA624E67B46C"/>
            </w:placeholder>
            <w:showingPlcHdr/>
          </w:sdtPr>
          <w:sdtContent>
            <w:tc>
              <w:tcPr>
                <w:tcW w:w="6768" w:type="dxa"/>
                <w:gridSpan w:val="5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7C7E5364" w14:textId="77777777" w:rsidR="005917B2" w:rsidRPr="005917B2" w:rsidRDefault="005917B2" w:rsidP="005917B2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5917B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1640019910"/>
            <w:placeholder>
              <w:docPart w:val="6DBD2DFF8C894E54BD53B95BDC311917"/>
            </w:placeholder>
            <w:showingPlcHdr/>
          </w:sdtPr>
          <w:sdtContent>
            <w:tc>
              <w:tcPr>
                <w:tcW w:w="3060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</w:tcBorders>
                <w:vAlign w:val="center"/>
              </w:tcPr>
              <w:p w14:paraId="1552190B" w14:textId="77777777" w:rsidR="005917B2" w:rsidRPr="005917B2" w:rsidRDefault="005917B2" w:rsidP="005917B2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5917B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5917B2" w:rsidRPr="005917B2" w14:paraId="09A2FA62" w14:textId="77777777" w:rsidTr="00EB22CE">
        <w:tblPrEx>
          <w:tblLook w:val="01E0" w:firstRow="1" w:lastRow="1" w:firstColumn="1" w:lastColumn="1" w:noHBand="0" w:noVBand="0"/>
        </w:tblPrEx>
        <w:trPr>
          <w:trHeight w:val="432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226991018"/>
            <w:placeholder>
              <w:docPart w:val="35DC47690653410E8CB5702A4A6F9BD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92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1386D1D6" w14:textId="77777777" w:rsidR="005917B2" w:rsidRPr="005917B2" w:rsidRDefault="005917B2" w:rsidP="005917B2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5917B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1135065323"/>
            <w:placeholder>
              <w:docPart w:val="D985D00A6E134143AC29D94862821B53"/>
            </w:placeholder>
            <w:showingPlcHdr/>
          </w:sdtPr>
          <w:sdtContent>
            <w:tc>
              <w:tcPr>
                <w:tcW w:w="6768" w:type="dxa"/>
                <w:gridSpan w:val="5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362CBAC3" w14:textId="77777777" w:rsidR="005917B2" w:rsidRPr="005917B2" w:rsidRDefault="005917B2" w:rsidP="005917B2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5917B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1348368838"/>
            <w:placeholder>
              <w:docPart w:val="2B4DFA902FB349BE8BA22FF4889D5E2D"/>
            </w:placeholder>
            <w:showingPlcHdr/>
            <w:text/>
          </w:sdtPr>
          <w:sdtContent>
            <w:tc>
              <w:tcPr>
                <w:tcW w:w="3060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</w:tcBorders>
                <w:vAlign w:val="center"/>
              </w:tcPr>
              <w:p w14:paraId="6D059145" w14:textId="77777777" w:rsidR="005917B2" w:rsidRPr="005917B2" w:rsidRDefault="005917B2" w:rsidP="005917B2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5917B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5917B2" w:rsidRPr="005917B2" w14:paraId="509FD199" w14:textId="77777777" w:rsidTr="00EB22CE">
        <w:tblPrEx>
          <w:tblLook w:val="01E0" w:firstRow="1" w:lastRow="1" w:firstColumn="1" w:lastColumn="1" w:noHBand="0" w:noVBand="0"/>
        </w:tblPrEx>
        <w:trPr>
          <w:trHeight w:val="432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1488087550"/>
            <w:placeholder>
              <w:docPart w:val="5341D8E04C644D0C953426331504657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92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4C6C2DE2" w14:textId="77777777" w:rsidR="005917B2" w:rsidRPr="005917B2" w:rsidRDefault="005917B2" w:rsidP="005917B2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5917B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1685327081"/>
            <w:placeholder>
              <w:docPart w:val="7016EF33E4B24A689C777BD4B8D353F9"/>
            </w:placeholder>
            <w:showingPlcHdr/>
          </w:sdtPr>
          <w:sdtContent>
            <w:tc>
              <w:tcPr>
                <w:tcW w:w="6768" w:type="dxa"/>
                <w:gridSpan w:val="5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6D291E5A" w14:textId="77777777" w:rsidR="005917B2" w:rsidRPr="005917B2" w:rsidRDefault="005917B2" w:rsidP="005917B2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5917B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942109691"/>
            <w:placeholder>
              <w:docPart w:val="455B6837440E480CBF5EB823EE0FFE1E"/>
            </w:placeholder>
            <w:showingPlcHdr/>
          </w:sdtPr>
          <w:sdtContent>
            <w:tc>
              <w:tcPr>
                <w:tcW w:w="3060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</w:tcBorders>
                <w:vAlign w:val="center"/>
              </w:tcPr>
              <w:p w14:paraId="5D7E4812" w14:textId="77777777" w:rsidR="005917B2" w:rsidRPr="005917B2" w:rsidRDefault="005917B2" w:rsidP="005917B2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5917B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5917B2" w:rsidRPr="005917B2" w14:paraId="21F1B2CD" w14:textId="77777777" w:rsidTr="00EB22CE">
        <w:tblPrEx>
          <w:tblLook w:val="01E0" w:firstRow="1" w:lastRow="1" w:firstColumn="1" w:lastColumn="1" w:noHBand="0" w:noVBand="0"/>
        </w:tblPrEx>
        <w:trPr>
          <w:trHeight w:val="432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1198591303"/>
            <w:placeholder>
              <w:docPart w:val="F16EF4FC70374D39B7FE4AC38FAED8D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92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1E38CC7A" w14:textId="77777777" w:rsidR="005917B2" w:rsidRPr="005917B2" w:rsidRDefault="005917B2" w:rsidP="005917B2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5917B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576411543"/>
            <w:placeholder>
              <w:docPart w:val="3FCCC0D21F1B42D4B8E83F1039560919"/>
            </w:placeholder>
            <w:showingPlcHdr/>
          </w:sdtPr>
          <w:sdtContent>
            <w:tc>
              <w:tcPr>
                <w:tcW w:w="6768" w:type="dxa"/>
                <w:gridSpan w:val="5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04091B66" w14:textId="77777777" w:rsidR="005917B2" w:rsidRPr="005917B2" w:rsidRDefault="005917B2" w:rsidP="005917B2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5917B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1181815756"/>
            <w:placeholder>
              <w:docPart w:val="BCB133255CF94CD3821D00A304C1B174"/>
            </w:placeholder>
            <w:showingPlcHdr/>
          </w:sdtPr>
          <w:sdtContent>
            <w:tc>
              <w:tcPr>
                <w:tcW w:w="3060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</w:tcBorders>
                <w:vAlign w:val="center"/>
              </w:tcPr>
              <w:p w14:paraId="6C6CB892" w14:textId="77777777" w:rsidR="005917B2" w:rsidRPr="005917B2" w:rsidRDefault="005917B2" w:rsidP="005917B2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5917B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5917B2" w:rsidRPr="005917B2" w14:paraId="783872C8" w14:textId="77777777" w:rsidTr="00EB22CE">
        <w:tblPrEx>
          <w:tblLook w:val="01E0" w:firstRow="1" w:lastRow="1" w:firstColumn="1" w:lastColumn="1" w:noHBand="0" w:noVBand="0"/>
        </w:tblPrEx>
        <w:trPr>
          <w:trHeight w:val="432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937641734"/>
            <w:placeholder>
              <w:docPart w:val="554E911BEAC9487AB148880E3C40E06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92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50651C64" w14:textId="77777777" w:rsidR="005917B2" w:rsidRPr="005917B2" w:rsidRDefault="005917B2" w:rsidP="005917B2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5917B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1979024104"/>
            <w:placeholder>
              <w:docPart w:val="706976992AAA46C9AE8387CEB65BF9EC"/>
            </w:placeholder>
            <w:showingPlcHdr/>
          </w:sdtPr>
          <w:sdtContent>
            <w:tc>
              <w:tcPr>
                <w:tcW w:w="6768" w:type="dxa"/>
                <w:gridSpan w:val="5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51FF11D4" w14:textId="77777777" w:rsidR="005917B2" w:rsidRPr="005917B2" w:rsidRDefault="005917B2" w:rsidP="005917B2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5917B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1052852711"/>
            <w:placeholder>
              <w:docPart w:val="CEBED75134004386A5DDC6EAAA4CD5F7"/>
            </w:placeholder>
            <w:showingPlcHdr/>
          </w:sdtPr>
          <w:sdtContent>
            <w:tc>
              <w:tcPr>
                <w:tcW w:w="3060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</w:tcBorders>
                <w:vAlign w:val="center"/>
              </w:tcPr>
              <w:p w14:paraId="415BC244" w14:textId="77777777" w:rsidR="005917B2" w:rsidRPr="005917B2" w:rsidRDefault="005917B2" w:rsidP="005917B2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5917B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5917B2" w:rsidRPr="005917B2" w14:paraId="2E0B789E" w14:textId="77777777" w:rsidTr="00EB22CE">
        <w:tblPrEx>
          <w:tblLook w:val="01E0" w:firstRow="1" w:lastRow="1" w:firstColumn="1" w:lastColumn="1" w:noHBand="0" w:noVBand="0"/>
        </w:tblPrEx>
        <w:trPr>
          <w:trHeight w:val="432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777562584"/>
            <w:placeholder>
              <w:docPart w:val="73A36D64726F45429DC682486D41573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92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289858D2" w14:textId="77777777" w:rsidR="005917B2" w:rsidRPr="005917B2" w:rsidRDefault="005917B2" w:rsidP="005917B2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5917B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1760255396"/>
            <w:placeholder>
              <w:docPart w:val="365A6E3CD544419A8085BF31A09C4319"/>
            </w:placeholder>
            <w:showingPlcHdr/>
          </w:sdtPr>
          <w:sdtContent>
            <w:tc>
              <w:tcPr>
                <w:tcW w:w="6768" w:type="dxa"/>
                <w:gridSpan w:val="5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779434FF" w14:textId="77777777" w:rsidR="005917B2" w:rsidRPr="005917B2" w:rsidRDefault="005917B2" w:rsidP="005917B2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5917B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528768525"/>
            <w:placeholder>
              <w:docPart w:val="D98B4E13FAE340298859F81900D721CF"/>
            </w:placeholder>
            <w:showingPlcHdr/>
          </w:sdtPr>
          <w:sdtContent>
            <w:tc>
              <w:tcPr>
                <w:tcW w:w="3060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</w:tcBorders>
                <w:vAlign w:val="center"/>
              </w:tcPr>
              <w:p w14:paraId="0BC20A22" w14:textId="77777777" w:rsidR="005917B2" w:rsidRPr="005917B2" w:rsidRDefault="005917B2" w:rsidP="005917B2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5917B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5917B2" w:rsidRPr="005917B2" w14:paraId="0FD269EA" w14:textId="77777777" w:rsidTr="00EB22CE">
        <w:tblPrEx>
          <w:tblLook w:val="01E0" w:firstRow="1" w:lastRow="1" w:firstColumn="1" w:lastColumn="1" w:noHBand="0" w:noVBand="0"/>
        </w:tblPrEx>
        <w:trPr>
          <w:trHeight w:val="432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1136564510"/>
            <w:placeholder>
              <w:docPart w:val="8CFB21610EF04CC1A1CD2A795BCEDD0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92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091F1D11" w14:textId="77777777" w:rsidR="005917B2" w:rsidRPr="005917B2" w:rsidRDefault="005917B2" w:rsidP="005917B2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5917B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2032951371"/>
            <w:placeholder>
              <w:docPart w:val="35BA5891C75A47B6B648EEC9BFC99EC0"/>
            </w:placeholder>
            <w:showingPlcHdr/>
          </w:sdtPr>
          <w:sdtContent>
            <w:tc>
              <w:tcPr>
                <w:tcW w:w="6768" w:type="dxa"/>
                <w:gridSpan w:val="5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09AADC96" w14:textId="77777777" w:rsidR="005917B2" w:rsidRPr="005917B2" w:rsidRDefault="005917B2" w:rsidP="005917B2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5917B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1782103165"/>
            <w:placeholder>
              <w:docPart w:val="3E74CCCF38F3404E9EAE1E1A6B5624F3"/>
            </w:placeholder>
            <w:showingPlcHdr/>
          </w:sdtPr>
          <w:sdtContent>
            <w:tc>
              <w:tcPr>
                <w:tcW w:w="3060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</w:tcBorders>
                <w:vAlign w:val="center"/>
              </w:tcPr>
              <w:p w14:paraId="7ADD1DF0" w14:textId="77777777" w:rsidR="005917B2" w:rsidRPr="005917B2" w:rsidRDefault="005917B2" w:rsidP="005917B2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5917B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5917B2" w:rsidRPr="005917B2" w14:paraId="1A2749D8" w14:textId="77777777" w:rsidTr="00EB22CE">
        <w:tblPrEx>
          <w:tblLook w:val="01E0" w:firstRow="1" w:lastRow="1" w:firstColumn="1" w:lastColumn="1" w:noHBand="0" w:noVBand="0"/>
        </w:tblPrEx>
        <w:trPr>
          <w:trHeight w:val="432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1370340367"/>
            <w:placeholder>
              <w:docPart w:val="BEBE5226A29D41019EC9C94CBD15B77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92" w:type="dxa"/>
                <w:tcBorders>
                  <w:top w:val="single" w:sz="2" w:space="0" w:color="auto"/>
                  <w:bottom w:val="single" w:sz="4" w:space="0" w:color="auto"/>
                  <w:right w:val="single" w:sz="2" w:space="0" w:color="auto"/>
                </w:tcBorders>
                <w:vAlign w:val="center"/>
              </w:tcPr>
              <w:p w14:paraId="1635F4E0" w14:textId="77777777" w:rsidR="005917B2" w:rsidRPr="005917B2" w:rsidRDefault="005917B2" w:rsidP="005917B2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5917B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1154956492"/>
            <w:placeholder>
              <w:docPart w:val="A2A88ACAB4134A01BA29D469BF725342"/>
            </w:placeholder>
            <w:showingPlcHdr/>
          </w:sdtPr>
          <w:sdtContent>
            <w:tc>
              <w:tcPr>
                <w:tcW w:w="6768" w:type="dxa"/>
                <w:gridSpan w:val="5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vAlign w:val="center"/>
              </w:tcPr>
              <w:p w14:paraId="2EFFF810" w14:textId="77777777" w:rsidR="005917B2" w:rsidRPr="005917B2" w:rsidRDefault="005917B2" w:rsidP="005917B2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5917B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409580514"/>
            <w:placeholder>
              <w:docPart w:val="DD31C6B157B34DE1BC49FE02A72F74DD"/>
            </w:placeholder>
            <w:showingPlcHdr/>
          </w:sdtPr>
          <w:sdtContent>
            <w:tc>
              <w:tcPr>
                <w:tcW w:w="3060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</w:tcBorders>
                <w:vAlign w:val="center"/>
              </w:tcPr>
              <w:p w14:paraId="2CDC4A9E" w14:textId="77777777" w:rsidR="005917B2" w:rsidRPr="005917B2" w:rsidRDefault="005917B2" w:rsidP="005917B2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5917B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5917B2" w:rsidRPr="005917B2" w14:paraId="5689ACFB" w14:textId="77777777" w:rsidTr="00EB22CE">
        <w:tblPrEx>
          <w:tblLook w:val="01E0" w:firstRow="1" w:lastRow="1" w:firstColumn="1" w:lastColumn="1" w:noHBand="0" w:noVBand="0"/>
        </w:tblPrEx>
        <w:trPr>
          <w:trHeight w:val="3456"/>
        </w:trPr>
        <w:tc>
          <w:tcPr>
            <w:tcW w:w="11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B104" w14:textId="77777777" w:rsidR="005917B2" w:rsidRPr="005917B2" w:rsidRDefault="005917B2" w:rsidP="005917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5917B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DESCRIPTION OF FINAL CONCLUSION:</w:t>
            </w:r>
          </w:p>
          <w:sdt>
            <w:sdtPr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d w:val="-1429351846"/>
              <w:placeholder>
                <w:docPart w:val="29A778414FB14028A39559B8F17AE505"/>
              </w:placeholder>
              <w:showingPlcHdr/>
            </w:sdtPr>
            <w:sdtContent>
              <w:p w14:paraId="2FBBE695" w14:textId="77777777" w:rsidR="005917B2" w:rsidRPr="005917B2" w:rsidRDefault="005917B2" w:rsidP="005917B2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5917B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sdtContent>
          </w:sdt>
        </w:tc>
      </w:tr>
      <w:tr w:rsidR="005917B2" w:rsidRPr="005917B2" w14:paraId="1B80FEF8" w14:textId="77777777" w:rsidTr="00EB22CE">
        <w:tblPrEx>
          <w:tblLook w:val="01E0" w:firstRow="1" w:lastRow="1" w:firstColumn="1" w:lastColumn="1" w:noHBand="0" w:noVBand="0"/>
        </w:tblPrEx>
        <w:trPr>
          <w:trHeight w:val="467"/>
        </w:trPr>
        <w:tc>
          <w:tcPr>
            <w:tcW w:w="8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04A1" w14:textId="77777777" w:rsidR="005917B2" w:rsidRPr="005917B2" w:rsidRDefault="005917B2" w:rsidP="005917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5917B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COMPLETED BY: </w:t>
            </w:r>
            <w:sdt>
              <w:sdtPr>
                <w:rPr>
                  <w:rFonts w:ascii="Arial" w:eastAsia="Times New Roman" w:hAnsi="Arial" w:cs="Arial"/>
                  <w:kern w:val="0"/>
                  <w:sz w:val="18"/>
                  <w:szCs w:val="20"/>
                  <w:lang w:val="en-AU"/>
                  <w14:ligatures w14:val="none"/>
                </w:rPr>
                <w:id w:val="318695013"/>
                <w:placeholder>
                  <w:docPart w:val="B828BFC85EA440F79FDE0CDE853C8FB2"/>
                </w:placeholder>
                <w:showingPlcHdr/>
              </w:sdtPr>
              <w:sdtContent>
                <w:r w:rsidRPr="005917B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sdtContent>
            </w:sdt>
          </w:p>
        </w:tc>
        <w:tc>
          <w:tcPr>
            <w:tcW w:w="3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8075" w14:textId="77777777" w:rsidR="005917B2" w:rsidRPr="005917B2" w:rsidRDefault="005917B2" w:rsidP="005917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5917B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DATE: </w:t>
            </w:r>
            <w:sdt>
              <w:sdtPr>
                <w:rPr>
                  <w:rFonts w:ascii="Arial" w:eastAsia="Times New Roman" w:hAnsi="Arial" w:cs="Arial"/>
                  <w:kern w:val="0"/>
                  <w:sz w:val="18"/>
                  <w:szCs w:val="20"/>
                  <w:lang w:val="en-AU"/>
                  <w14:ligatures w14:val="none"/>
                </w:rPr>
                <w:id w:val="-216433844"/>
                <w:placeholder>
                  <w:docPart w:val="63278AF4228743D495761C9930DEDF4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5917B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to enter a date.</w:t>
                </w:r>
              </w:sdtContent>
            </w:sdt>
          </w:p>
        </w:tc>
      </w:tr>
    </w:tbl>
    <w:p w14:paraId="40D4FD74" w14:textId="77777777" w:rsidR="003526A3" w:rsidRDefault="003526A3"/>
    <w:p w14:paraId="1BA4BBB3" w14:textId="77777777" w:rsidR="005917B2" w:rsidRPr="005917B2" w:rsidRDefault="005917B2" w:rsidP="005917B2"/>
    <w:p w14:paraId="2F32B71D" w14:textId="77777777" w:rsidR="005917B2" w:rsidRPr="005917B2" w:rsidRDefault="005917B2" w:rsidP="005917B2"/>
    <w:p w14:paraId="02F018E0" w14:textId="77777777" w:rsidR="005917B2" w:rsidRPr="005917B2" w:rsidRDefault="005917B2" w:rsidP="005917B2"/>
    <w:p w14:paraId="5129AA8D" w14:textId="77777777" w:rsidR="005917B2" w:rsidRPr="005917B2" w:rsidRDefault="005917B2" w:rsidP="005917B2"/>
    <w:p w14:paraId="53CAE185" w14:textId="77777777" w:rsidR="005917B2" w:rsidRPr="005917B2" w:rsidRDefault="005917B2" w:rsidP="005917B2"/>
    <w:sectPr w:rsidR="005917B2" w:rsidRPr="005917B2" w:rsidSect="005917B2">
      <w:footerReference w:type="default" r:id="rId7"/>
      <w:pgSz w:w="12240" w:h="15840"/>
      <w:pgMar w:top="504" w:right="504" w:bottom="504" w:left="5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B3E74" w14:textId="77777777" w:rsidR="00434E11" w:rsidRDefault="00434E11" w:rsidP="005917B2">
      <w:pPr>
        <w:spacing w:after="0" w:line="240" w:lineRule="auto"/>
      </w:pPr>
      <w:r>
        <w:separator/>
      </w:r>
    </w:p>
  </w:endnote>
  <w:endnote w:type="continuationSeparator" w:id="0">
    <w:p w14:paraId="4296955B" w14:textId="77777777" w:rsidR="00434E11" w:rsidRDefault="00434E11" w:rsidP="00591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F0263" w14:textId="770A17D5" w:rsidR="005917B2" w:rsidRPr="005917B2" w:rsidRDefault="005917B2" w:rsidP="005917B2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kern w:val="0"/>
        <w:sz w:val="18"/>
        <w:szCs w:val="20"/>
        <w:lang w:val="en-AU"/>
        <w14:ligatures w14:val="none"/>
      </w:rPr>
    </w:pPr>
    <w:r w:rsidRPr="005917B2">
      <w:rPr>
        <w:rFonts w:ascii="Arial" w:eastAsia="Times New Roman" w:hAnsi="Arial" w:cs="Arial"/>
        <w:b/>
        <w:kern w:val="0"/>
        <w:sz w:val="18"/>
        <w:szCs w:val="20"/>
        <w:lang w:val="en-AU"/>
        <w14:ligatures w14:val="none"/>
      </w:rPr>
      <w:t>DISTRIBUTION</w:t>
    </w:r>
    <w:r w:rsidRPr="005917B2">
      <w:rPr>
        <w:rFonts w:ascii="Arial" w:eastAsia="Times New Roman" w:hAnsi="Arial" w:cs="Arial"/>
        <w:kern w:val="0"/>
        <w:sz w:val="18"/>
        <w:szCs w:val="20"/>
        <w:lang w:val="en-AU"/>
        <w14:ligatures w14:val="none"/>
      </w:rPr>
      <w:t xml:space="preserve"> – Original – Investigation File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663B3" w14:textId="77777777" w:rsidR="00434E11" w:rsidRDefault="00434E11" w:rsidP="005917B2">
      <w:pPr>
        <w:spacing w:after="0" w:line="240" w:lineRule="auto"/>
      </w:pPr>
      <w:r>
        <w:separator/>
      </w:r>
    </w:p>
  </w:footnote>
  <w:footnote w:type="continuationSeparator" w:id="0">
    <w:p w14:paraId="40483672" w14:textId="77777777" w:rsidR="00434E11" w:rsidRDefault="00434E11" w:rsidP="005917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7B2"/>
    <w:rsid w:val="003526A3"/>
    <w:rsid w:val="00434E11"/>
    <w:rsid w:val="005917B2"/>
    <w:rsid w:val="007C5909"/>
    <w:rsid w:val="00A9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5274A"/>
  <w15:chartTrackingRefBased/>
  <w15:docId w15:val="{001B98DF-6664-4E78-B518-2C261737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7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7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7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7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7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7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1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7B2"/>
  </w:style>
  <w:style w:type="paragraph" w:styleId="Footer">
    <w:name w:val="footer"/>
    <w:basedOn w:val="Normal"/>
    <w:link w:val="FooterChar"/>
    <w:uiPriority w:val="99"/>
    <w:unhideWhenUsed/>
    <w:rsid w:val="00591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D3D69D87E74546ACA83A8E79BAA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5F486-C62D-4225-922C-1E9BD238DD62}"/>
      </w:docPartPr>
      <w:docPartBody>
        <w:p w:rsidR="00000000" w:rsidRDefault="00BD76D3" w:rsidP="00BD76D3">
          <w:pPr>
            <w:pStyle w:val="6ED3D69D87E74546ACA83A8E79BAA7E2"/>
          </w:pPr>
          <w:r w:rsidRPr="00185762">
            <w:rPr>
              <w:rStyle w:val="PlaceholderText"/>
              <w:b/>
              <w:bCs/>
              <w:szCs w:val="14"/>
            </w:rPr>
            <w:t>[Case Number]</w:t>
          </w:r>
        </w:p>
      </w:docPartBody>
    </w:docPart>
    <w:docPart>
      <w:docPartPr>
        <w:name w:val="2A5DC41647F14F379E1E9EA9DA6E6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79C7F-CAD1-4998-8806-36F76FB91BE3}"/>
      </w:docPartPr>
      <w:docPartBody>
        <w:p w:rsidR="00000000" w:rsidRDefault="00BD76D3" w:rsidP="00BD76D3">
          <w:pPr>
            <w:pStyle w:val="2A5DC41647F14F379E1E9EA9DA6E6BE6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762228E71C4C12B7523B37ADB80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D86DF-4D44-416A-9326-315F57B7F1D4}"/>
      </w:docPartPr>
      <w:docPartBody>
        <w:p w:rsidR="00000000" w:rsidRDefault="00BD76D3" w:rsidP="00BD76D3">
          <w:pPr>
            <w:pStyle w:val="D4762228E71C4C12B7523B37ADB805E1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9183315B064999A952C4F6AC100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91D9F-BE81-423F-9760-284EBBD7A946}"/>
      </w:docPartPr>
      <w:docPartBody>
        <w:p w:rsidR="00000000" w:rsidRDefault="00BD76D3" w:rsidP="00BD76D3">
          <w:pPr>
            <w:pStyle w:val="4D9183315B064999A952C4F6AC100996"/>
          </w:pPr>
          <w:r w:rsidRPr="00D52C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69AB42CC1B3D41A5AFCAFB83F65D8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E5DED-E397-4EF1-8787-24A3E7D6E591}"/>
      </w:docPartPr>
      <w:docPartBody>
        <w:p w:rsidR="00000000" w:rsidRDefault="00BD76D3" w:rsidP="00BD76D3">
          <w:pPr>
            <w:pStyle w:val="69AB42CC1B3D41A5AFCAFB83F65D8269"/>
          </w:pPr>
          <w:r w:rsidRPr="00D52C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926C3716C35B494BB672BA624E67B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996F9-9603-485B-AA5F-797371563279}"/>
      </w:docPartPr>
      <w:docPartBody>
        <w:p w:rsidR="00000000" w:rsidRDefault="00BD76D3" w:rsidP="00BD76D3">
          <w:pPr>
            <w:pStyle w:val="926C3716C35B494BB672BA624E67B46C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BD2DFF8C894E54BD53B95BDC311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2E106-0480-42BB-8E28-C2F39EE0B865}"/>
      </w:docPartPr>
      <w:docPartBody>
        <w:p w:rsidR="00000000" w:rsidRDefault="00BD76D3" w:rsidP="00BD76D3">
          <w:pPr>
            <w:pStyle w:val="6DBD2DFF8C894E54BD53B95BDC311917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DC47690653410E8CB5702A4A6F9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22955-24A2-4280-AEEA-7FAC37A68D5A}"/>
      </w:docPartPr>
      <w:docPartBody>
        <w:p w:rsidR="00000000" w:rsidRDefault="00BD76D3" w:rsidP="00BD76D3">
          <w:pPr>
            <w:pStyle w:val="35DC47690653410E8CB5702A4A6F9BD2"/>
          </w:pPr>
          <w:r w:rsidRPr="00D52C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985D00A6E134143AC29D94862821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407BF-35A5-4DA5-B537-86A8BAC300E6}"/>
      </w:docPartPr>
      <w:docPartBody>
        <w:p w:rsidR="00000000" w:rsidRDefault="00BD76D3" w:rsidP="00BD76D3">
          <w:pPr>
            <w:pStyle w:val="D985D00A6E134143AC29D94862821B53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4DFA902FB349BE8BA22FF4889D5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2C3DD-22B2-4241-A905-2F735102E1B6}"/>
      </w:docPartPr>
      <w:docPartBody>
        <w:p w:rsidR="00000000" w:rsidRDefault="00BD76D3" w:rsidP="00BD76D3">
          <w:pPr>
            <w:pStyle w:val="2B4DFA902FB349BE8BA22FF4889D5E2D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41D8E04C644D0C9534263315046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97E65-C384-429D-B50C-59162AEB1DAE}"/>
      </w:docPartPr>
      <w:docPartBody>
        <w:p w:rsidR="00000000" w:rsidRDefault="00BD76D3" w:rsidP="00BD76D3">
          <w:pPr>
            <w:pStyle w:val="5341D8E04C644D0C9534263315046578"/>
          </w:pPr>
          <w:r w:rsidRPr="00D52C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16EF33E4B24A689C777BD4B8D35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2428A-9B2A-41BF-8C0F-2EAA4DE6675E}"/>
      </w:docPartPr>
      <w:docPartBody>
        <w:p w:rsidR="00000000" w:rsidRDefault="00BD76D3" w:rsidP="00BD76D3">
          <w:pPr>
            <w:pStyle w:val="7016EF33E4B24A689C777BD4B8D353F9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5B6837440E480CBF5EB823EE0FF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E96EF-9E92-4E78-8457-AD1F789B288A}"/>
      </w:docPartPr>
      <w:docPartBody>
        <w:p w:rsidR="00000000" w:rsidRDefault="00BD76D3" w:rsidP="00BD76D3">
          <w:pPr>
            <w:pStyle w:val="455B6837440E480CBF5EB823EE0FFE1E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6EF4FC70374D39B7FE4AC38FAED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E7E0B-300D-46AC-A617-8333A9173193}"/>
      </w:docPartPr>
      <w:docPartBody>
        <w:p w:rsidR="00000000" w:rsidRDefault="00BD76D3" w:rsidP="00BD76D3">
          <w:pPr>
            <w:pStyle w:val="F16EF4FC70374D39B7FE4AC38FAED8D0"/>
          </w:pPr>
          <w:r w:rsidRPr="00D52C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CCC0D21F1B42D4B8E83F1039560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4D10C-B01A-4C50-845F-114DEABA0B44}"/>
      </w:docPartPr>
      <w:docPartBody>
        <w:p w:rsidR="00000000" w:rsidRDefault="00BD76D3" w:rsidP="00BD76D3">
          <w:pPr>
            <w:pStyle w:val="3FCCC0D21F1B42D4B8E83F1039560919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133255CF94CD3821D00A304C1B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2EB0A-4864-4B7F-9902-FF97A432F1C6}"/>
      </w:docPartPr>
      <w:docPartBody>
        <w:p w:rsidR="00000000" w:rsidRDefault="00BD76D3" w:rsidP="00BD76D3">
          <w:pPr>
            <w:pStyle w:val="BCB133255CF94CD3821D00A304C1B174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4E911BEAC9487AB148880E3C40E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1ABEA-800F-4C27-9FF5-E722EE5C055C}"/>
      </w:docPartPr>
      <w:docPartBody>
        <w:p w:rsidR="00000000" w:rsidRDefault="00BD76D3" w:rsidP="00BD76D3">
          <w:pPr>
            <w:pStyle w:val="554E911BEAC9487AB148880E3C40E06E"/>
          </w:pPr>
          <w:r w:rsidRPr="00D52C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6976992AAA46C9AE8387CEB65BF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6C423-B4D9-41AF-AE41-0D8BFDC2CD53}"/>
      </w:docPartPr>
      <w:docPartBody>
        <w:p w:rsidR="00000000" w:rsidRDefault="00BD76D3" w:rsidP="00BD76D3">
          <w:pPr>
            <w:pStyle w:val="706976992AAA46C9AE8387CEB65BF9EC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BED75134004386A5DDC6EAAA4CD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8CC48-91EC-4ADD-A025-526813032C08}"/>
      </w:docPartPr>
      <w:docPartBody>
        <w:p w:rsidR="00000000" w:rsidRDefault="00BD76D3" w:rsidP="00BD76D3">
          <w:pPr>
            <w:pStyle w:val="CEBED75134004386A5DDC6EAAA4CD5F7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36D64726F45429DC682486D415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2046B-A0A4-43C1-A55E-15F40B03EECB}"/>
      </w:docPartPr>
      <w:docPartBody>
        <w:p w:rsidR="00000000" w:rsidRDefault="00BD76D3" w:rsidP="00BD76D3">
          <w:pPr>
            <w:pStyle w:val="73A36D64726F45429DC682486D415732"/>
          </w:pPr>
          <w:r w:rsidRPr="00D52C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365A6E3CD544419A8085BF31A09C4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7D10B-82BC-4C6E-96A5-3D7EEE53D885}"/>
      </w:docPartPr>
      <w:docPartBody>
        <w:p w:rsidR="00000000" w:rsidRDefault="00BD76D3" w:rsidP="00BD76D3">
          <w:pPr>
            <w:pStyle w:val="365A6E3CD544419A8085BF31A09C4319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8B4E13FAE340298859F81900D72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E2ACD-2BBC-4EC0-B13A-A2A8CE842837}"/>
      </w:docPartPr>
      <w:docPartBody>
        <w:p w:rsidR="00000000" w:rsidRDefault="00BD76D3" w:rsidP="00BD76D3">
          <w:pPr>
            <w:pStyle w:val="D98B4E13FAE340298859F81900D721CF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FB21610EF04CC1A1CD2A795BCED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84A0C-E396-498E-A16D-962337036FB5}"/>
      </w:docPartPr>
      <w:docPartBody>
        <w:p w:rsidR="00000000" w:rsidRDefault="00BD76D3" w:rsidP="00BD76D3">
          <w:pPr>
            <w:pStyle w:val="8CFB21610EF04CC1A1CD2A795BCEDD00"/>
          </w:pPr>
          <w:r w:rsidRPr="00D52C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35BA5891C75A47B6B648EEC9BFC99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77DDB-AE8C-42C5-A089-5E572D9F9299}"/>
      </w:docPartPr>
      <w:docPartBody>
        <w:p w:rsidR="00000000" w:rsidRDefault="00BD76D3" w:rsidP="00BD76D3">
          <w:pPr>
            <w:pStyle w:val="35BA5891C75A47B6B648EEC9BFC99EC0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74CCCF38F3404E9EAE1E1A6B562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7279E-6B8F-455B-A6D7-C510C5E45A77}"/>
      </w:docPartPr>
      <w:docPartBody>
        <w:p w:rsidR="00000000" w:rsidRDefault="00BD76D3" w:rsidP="00BD76D3">
          <w:pPr>
            <w:pStyle w:val="3E74CCCF38F3404E9EAE1E1A6B5624F3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BE5226A29D41019EC9C94CBD15B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E986A-57E9-4065-B0C1-6691935A59C6}"/>
      </w:docPartPr>
      <w:docPartBody>
        <w:p w:rsidR="00000000" w:rsidRDefault="00BD76D3" w:rsidP="00BD76D3">
          <w:pPr>
            <w:pStyle w:val="BEBE5226A29D41019EC9C94CBD15B77D"/>
          </w:pPr>
          <w:r w:rsidRPr="00D52C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A2A88ACAB4134A01BA29D469BF725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D8067-F8F7-406F-B7E7-FBBA8753D940}"/>
      </w:docPartPr>
      <w:docPartBody>
        <w:p w:rsidR="00000000" w:rsidRDefault="00BD76D3" w:rsidP="00BD76D3">
          <w:pPr>
            <w:pStyle w:val="A2A88ACAB4134A01BA29D469BF725342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31C6B157B34DE1BC49FE02A72F7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6DD0C-7B5A-4ACF-B0AB-B0B62F8161B1}"/>
      </w:docPartPr>
      <w:docPartBody>
        <w:p w:rsidR="00000000" w:rsidRDefault="00BD76D3" w:rsidP="00BD76D3">
          <w:pPr>
            <w:pStyle w:val="DD31C6B157B34DE1BC49FE02A72F74DD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A778414FB14028A39559B8F17AE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643BD-2C84-4251-BEB2-2390F40C4BE2}"/>
      </w:docPartPr>
      <w:docPartBody>
        <w:p w:rsidR="00000000" w:rsidRDefault="00BD76D3" w:rsidP="00BD76D3">
          <w:pPr>
            <w:pStyle w:val="29A778414FB14028A39559B8F17AE505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28BFC85EA440F79FDE0CDE853C8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18A22-96D1-4BEC-9EC4-435709575180}"/>
      </w:docPartPr>
      <w:docPartBody>
        <w:p w:rsidR="00000000" w:rsidRDefault="00BD76D3" w:rsidP="00BD76D3">
          <w:pPr>
            <w:pStyle w:val="B828BFC85EA440F79FDE0CDE853C8FB2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278AF4228743D495761C9930DED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21BEC-2513-4D04-889E-FA30E136FDFE}"/>
      </w:docPartPr>
      <w:docPartBody>
        <w:p w:rsidR="00000000" w:rsidRDefault="00BD76D3" w:rsidP="00BD76D3">
          <w:pPr>
            <w:pStyle w:val="63278AF4228743D495761C9930DEDF41"/>
          </w:pPr>
          <w:r w:rsidRPr="00D52CE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D3"/>
    <w:rsid w:val="00476A42"/>
    <w:rsid w:val="00A93BD8"/>
    <w:rsid w:val="00BD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76D3"/>
    <w:rPr>
      <w:color w:val="808080"/>
    </w:rPr>
  </w:style>
  <w:style w:type="paragraph" w:customStyle="1" w:styleId="4D1AC07010DF4765954BC73055CD506B">
    <w:name w:val="4D1AC07010DF4765954BC73055CD506B"/>
    <w:rsid w:val="00BD76D3"/>
  </w:style>
  <w:style w:type="paragraph" w:customStyle="1" w:styleId="9CCBDA84052B4642A3622FE1E6671F32">
    <w:name w:val="9CCBDA84052B4642A3622FE1E6671F32"/>
    <w:rsid w:val="00BD76D3"/>
  </w:style>
  <w:style w:type="paragraph" w:customStyle="1" w:styleId="146D7B00FA434312A3B84EE33408DA20">
    <w:name w:val="146D7B00FA434312A3B84EE33408DA20"/>
    <w:rsid w:val="00BD76D3"/>
  </w:style>
  <w:style w:type="paragraph" w:customStyle="1" w:styleId="CDBAF3861353421AAEDC3AA5150E18D1">
    <w:name w:val="CDBAF3861353421AAEDC3AA5150E18D1"/>
    <w:rsid w:val="00BD76D3"/>
  </w:style>
  <w:style w:type="paragraph" w:customStyle="1" w:styleId="91455C5C16964D399089CFCD13843D31">
    <w:name w:val="91455C5C16964D399089CFCD13843D31"/>
    <w:rsid w:val="00BD76D3"/>
  </w:style>
  <w:style w:type="paragraph" w:customStyle="1" w:styleId="E416456B9C1D4C388DF4CD5BD3E783EB">
    <w:name w:val="E416456B9C1D4C388DF4CD5BD3E783EB"/>
    <w:rsid w:val="00BD76D3"/>
  </w:style>
  <w:style w:type="paragraph" w:customStyle="1" w:styleId="9B5F65E210DA4E6DB5827F1FC512E6B0">
    <w:name w:val="9B5F65E210DA4E6DB5827F1FC512E6B0"/>
    <w:rsid w:val="00BD76D3"/>
  </w:style>
  <w:style w:type="paragraph" w:customStyle="1" w:styleId="7E8B380268F24B899D5255714AECA6D3">
    <w:name w:val="7E8B380268F24B899D5255714AECA6D3"/>
    <w:rsid w:val="00BD76D3"/>
  </w:style>
  <w:style w:type="paragraph" w:customStyle="1" w:styleId="EF88790B0DA640368285ED6BDF077B59">
    <w:name w:val="EF88790B0DA640368285ED6BDF077B59"/>
    <w:rsid w:val="00BD76D3"/>
  </w:style>
  <w:style w:type="paragraph" w:customStyle="1" w:styleId="F8734783003F4DBDA3EC633272A62EAF">
    <w:name w:val="F8734783003F4DBDA3EC633272A62EAF"/>
    <w:rsid w:val="00BD76D3"/>
  </w:style>
  <w:style w:type="paragraph" w:customStyle="1" w:styleId="24FFD46609B44C81A36255DA4B7778C7">
    <w:name w:val="24FFD46609B44C81A36255DA4B7778C7"/>
    <w:rsid w:val="00BD76D3"/>
  </w:style>
  <w:style w:type="paragraph" w:customStyle="1" w:styleId="552C2D87038F4824B82A94EB510E1AEF">
    <w:name w:val="552C2D87038F4824B82A94EB510E1AEF"/>
    <w:rsid w:val="00BD76D3"/>
  </w:style>
  <w:style w:type="paragraph" w:customStyle="1" w:styleId="49D8D468F5A344FDBFD8B62294CF8318">
    <w:name w:val="49D8D468F5A344FDBFD8B62294CF8318"/>
    <w:rsid w:val="00BD76D3"/>
  </w:style>
  <w:style w:type="paragraph" w:customStyle="1" w:styleId="B8954B345D9C4623BE298E711ED04D8E">
    <w:name w:val="B8954B345D9C4623BE298E711ED04D8E"/>
    <w:rsid w:val="00BD76D3"/>
  </w:style>
  <w:style w:type="paragraph" w:customStyle="1" w:styleId="2868433C57ED4766A0F558E3760D80FC">
    <w:name w:val="2868433C57ED4766A0F558E3760D80FC"/>
    <w:rsid w:val="00BD76D3"/>
  </w:style>
  <w:style w:type="paragraph" w:customStyle="1" w:styleId="E8895B5E9F3842518D40C2786E0928FB">
    <w:name w:val="E8895B5E9F3842518D40C2786E0928FB"/>
    <w:rsid w:val="00BD76D3"/>
  </w:style>
  <w:style w:type="paragraph" w:customStyle="1" w:styleId="841E2DA0FCCC4415A8D30380317A65E9">
    <w:name w:val="841E2DA0FCCC4415A8D30380317A65E9"/>
    <w:rsid w:val="00BD76D3"/>
  </w:style>
  <w:style w:type="paragraph" w:customStyle="1" w:styleId="640ECA9A483A46208D2224ADB26FB960">
    <w:name w:val="640ECA9A483A46208D2224ADB26FB960"/>
    <w:rsid w:val="00BD76D3"/>
  </w:style>
  <w:style w:type="paragraph" w:customStyle="1" w:styleId="017733F11EA44CDF86E9431CA87D155B">
    <w:name w:val="017733F11EA44CDF86E9431CA87D155B"/>
    <w:rsid w:val="00BD76D3"/>
  </w:style>
  <w:style w:type="paragraph" w:customStyle="1" w:styleId="CBF445DDB2514D378F7E0A099CFAD5D2">
    <w:name w:val="CBF445DDB2514D378F7E0A099CFAD5D2"/>
    <w:rsid w:val="00BD76D3"/>
  </w:style>
  <w:style w:type="paragraph" w:customStyle="1" w:styleId="DE380155A7444E09982369A10FAA493D">
    <w:name w:val="DE380155A7444E09982369A10FAA493D"/>
    <w:rsid w:val="00BD76D3"/>
  </w:style>
  <w:style w:type="paragraph" w:customStyle="1" w:styleId="45BD61926C5C4C1C8651266C95EBC9E9">
    <w:name w:val="45BD61926C5C4C1C8651266C95EBC9E9"/>
    <w:rsid w:val="00BD76D3"/>
  </w:style>
  <w:style w:type="paragraph" w:customStyle="1" w:styleId="47BDF0852A5C4592B3A0273C5F013540">
    <w:name w:val="47BDF0852A5C4592B3A0273C5F013540"/>
    <w:rsid w:val="00BD76D3"/>
  </w:style>
  <w:style w:type="paragraph" w:customStyle="1" w:styleId="7354D9A762354E5BAFEF818A0E3B1B7E">
    <w:name w:val="7354D9A762354E5BAFEF818A0E3B1B7E"/>
    <w:rsid w:val="00BD76D3"/>
  </w:style>
  <w:style w:type="paragraph" w:customStyle="1" w:styleId="A21830129AF54C43A11FB5945146AFDF">
    <w:name w:val="A21830129AF54C43A11FB5945146AFDF"/>
    <w:rsid w:val="00BD76D3"/>
  </w:style>
  <w:style w:type="paragraph" w:customStyle="1" w:styleId="8987C7C3250942B4A2249A1AA7038808">
    <w:name w:val="8987C7C3250942B4A2249A1AA7038808"/>
    <w:rsid w:val="00BD76D3"/>
  </w:style>
  <w:style w:type="paragraph" w:customStyle="1" w:styleId="33DE718FC8354F088F0FDC351F9D9835">
    <w:name w:val="33DE718FC8354F088F0FDC351F9D9835"/>
    <w:rsid w:val="00BD76D3"/>
  </w:style>
  <w:style w:type="paragraph" w:customStyle="1" w:styleId="CF8EA92452B6437F9DAC4948B4B894E5">
    <w:name w:val="CF8EA92452B6437F9DAC4948B4B894E5"/>
    <w:rsid w:val="00BD76D3"/>
  </w:style>
  <w:style w:type="paragraph" w:customStyle="1" w:styleId="41FCC6962164406EAF102C93C6F0049A">
    <w:name w:val="41FCC6962164406EAF102C93C6F0049A"/>
    <w:rsid w:val="00BD76D3"/>
  </w:style>
  <w:style w:type="paragraph" w:customStyle="1" w:styleId="18CFE3EB9BFE4B678F7A648AC60E860F">
    <w:name w:val="18CFE3EB9BFE4B678F7A648AC60E860F"/>
    <w:rsid w:val="00BD76D3"/>
  </w:style>
  <w:style w:type="paragraph" w:customStyle="1" w:styleId="9984C8AE3CD840E79E28A182C7731808">
    <w:name w:val="9984C8AE3CD840E79E28A182C7731808"/>
    <w:rsid w:val="00BD76D3"/>
  </w:style>
  <w:style w:type="paragraph" w:customStyle="1" w:styleId="6ED3D69D87E74546ACA83A8E79BAA7E2">
    <w:name w:val="6ED3D69D87E74546ACA83A8E79BAA7E2"/>
    <w:rsid w:val="00BD76D3"/>
  </w:style>
  <w:style w:type="paragraph" w:customStyle="1" w:styleId="2A5DC41647F14F379E1E9EA9DA6E6BE6">
    <w:name w:val="2A5DC41647F14F379E1E9EA9DA6E6BE6"/>
    <w:rsid w:val="00BD76D3"/>
  </w:style>
  <w:style w:type="paragraph" w:customStyle="1" w:styleId="D4762228E71C4C12B7523B37ADB805E1">
    <w:name w:val="D4762228E71C4C12B7523B37ADB805E1"/>
    <w:rsid w:val="00BD76D3"/>
  </w:style>
  <w:style w:type="paragraph" w:customStyle="1" w:styleId="4D9183315B064999A952C4F6AC100996">
    <w:name w:val="4D9183315B064999A952C4F6AC100996"/>
    <w:rsid w:val="00BD76D3"/>
  </w:style>
  <w:style w:type="paragraph" w:customStyle="1" w:styleId="69AB42CC1B3D41A5AFCAFB83F65D8269">
    <w:name w:val="69AB42CC1B3D41A5AFCAFB83F65D8269"/>
    <w:rsid w:val="00BD76D3"/>
  </w:style>
  <w:style w:type="paragraph" w:customStyle="1" w:styleId="926C3716C35B494BB672BA624E67B46C">
    <w:name w:val="926C3716C35B494BB672BA624E67B46C"/>
    <w:rsid w:val="00BD76D3"/>
  </w:style>
  <w:style w:type="paragraph" w:customStyle="1" w:styleId="6DBD2DFF8C894E54BD53B95BDC311917">
    <w:name w:val="6DBD2DFF8C894E54BD53B95BDC311917"/>
    <w:rsid w:val="00BD76D3"/>
  </w:style>
  <w:style w:type="paragraph" w:customStyle="1" w:styleId="35DC47690653410E8CB5702A4A6F9BD2">
    <w:name w:val="35DC47690653410E8CB5702A4A6F9BD2"/>
    <w:rsid w:val="00BD76D3"/>
  </w:style>
  <w:style w:type="paragraph" w:customStyle="1" w:styleId="D985D00A6E134143AC29D94862821B53">
    <w:name w:val="D985D00A6E134143AC29D94862821B53"/>
    <w:rsid w:val="00BD76D3"/>
  </w:style>
  <w:style w:type="paragraph" w:customStyle="1" w:styleId="2B4DFA902FB349BE8BA22FF4889D5E2D">
    <w:name w:val="2B4DFA902FB349BE8BA22FF4889D5E2D"/>
    <w:rsid w:val="00BD76D3"/>
  </w:style>
  <w:style w:type="paragraph" w:customStyle="1" w:styleId="5341D8E04C644D0C9534263315046578">
    <w:name w:val="5341D8E04C644D0C9534263315046578"/>
    <w:rsid w:val="00BD76D3"/>
  </w:style>
  <w:style w:type="paragraph" w:customStyle="1" w:styleId="7016EF33E4B24A689C777BD4B8D353F9">
    <w:name w:val="7016EF33E4B24A689C777BD4B8D353F9"/>
    <w:rsid w:val="00BD76D3"/>
  </w:style>
  <w:style w:type="paragraph" w:customStyle="1" w:styleId="455B6837440E480CBF5EB823EE0FFE1E">
    <w:name w:val="455B6837440E480CBF5EB823EE0FFE1E"/>
    <w:rsid w:val="00BD76D3"/>
  </w:style>
  <w:style w:type="paragraph" w:customStyle="1" w:styleId="F16EF4FC70374D39B7FE4AC38FAED8D0">
    <w:name w:val="F16EF4FC70374D39B7FE4AC38FAED8D0"/>
    <w:rsid w:val="00BD76D3"/>
  </w:style>
  <w:style w:type="paragraph" w:customStyle="1" w:styleId="3FCCC0D21F1B42D4B8E83F1039560919">
    <w:name w:val="3FCCC0D21F1B42D4B8E83F1039560919"/>
    <w:rsid w:val="00BD76D3"/>
  </w:style>
  <w:style w:type="paragraph" w:customStyle="1" w:styleId="BCB133255CF94CD3821D00A304C1B174">
    <w:name w:val="BCB133255CF94CD3821D00A304C1B174"/>
    <w:rsid w:val="00BD76D3"/>
  </w:style>
  <w:style w:type="paragraph" w:customStyle="1" w:styleId="554E911BEAC9487AB148880E3C40E06E">
    <w:name w:val="554E911BEAC9487AB148880E3C40E06E"/>
    <w:rsid w:val="00BD76D3"/>
  </w:style>
  <w:style w:type="paragraph" w:customStyle="1" w:styleId="706976992AAA46C9AE8387CEB65BF9EC">
    <w:name w:val="706976992AAA46C9AE8387CEB65BF9EC"/>
    <w:rsid w:val="00BD76D3"/>
  </w:style>
  <w:style w:type="paragraph" w:customStyle="1" w:styleId="CEBED75134004386A5DDC6EAAA4CD5F7">
    <w:name w:val="CEBED75134004386A5DDC6EAAA4CD5F7"/>
    <w:rsid w:val="00BD76D3"/>
  </w:style>
  <w:style w:type="paragraph" w:customStyle="1" w:styleId="73A36D64726F45429DC682486D415732">
    <w:name w:val="73A36D64726F45429DC682486D415732"/>
    <w:rsid w:val="00BD76D3"/>
  </w:style>
  <w:style w:type="paragraph" w:customStyle="1" w:styleId="365A6E3CD544419A8085BF31A09C4319">
    <w:name w:val="365A6E3CD544419A8085BF31A09C4319"/>
    <w:rsid w:val="00BD76D3"/>
  </w:style>
  <w:style w:type="paragraph" w:customStyle="1" w:styleId="D98B4E13FAE340298859F81900D721CF">
    <w:name w:val="D98B4E13FAE340298859F81900D721CF"/>
    <w:rsid w:val="00BD76D3"/>
  </w:style>
  <w:style w:type="paragraph" w:customStyle="1" w:styleId="8CFB21610EF04CC1A1CD2A795BCEDD00">
    <w:name w:val="8CFB21610EF04CC1A1CD2A795BCEDD00"/>
    <w:rsid w:val="00BD76D3"/>
  </w:style>
  <w:style w:type="paragraph" w:customStyle="1" w:styleId="35BA5891C75A47B6B648EEC9BFC99EC0">
    <w:name w:val="35BA5891C75A47B6B648EEC9BFC99EC0"/>
    <w:rsid w:val="00BD76D3"/>
  </w:style>
  <w:style w:type="paragraph" w:customStyle="1" w:styleId="3E74CCCF38F3404E9EAE1E1A6B5624F3">
    <w:name w:val="3E74CCCF38F3404E9EAE1E1A6B5624F3"/>
    <w:rsid w:val="00BD76D3"/>
  </w:style>
  <w:style w:type="paragraph" w:customStyle="1" w:styleId="BEBE5226A29D41019EC9C94CBD15B77D">
    <w:name w:val="BEBE5226A29D41019EC9C94CBD15B77D"/>
    <w:rsid w:val="00BD76D3"/>
  </w:style>
  <w:style w:type="paragraph" w:customStyle="1" w:styleId="A2A88ACAB4134A01BA29D469BF725342">
    <w:name w:val="A2A88ACAB4134A01BA29D469BF725342"/>
    <w:rsid w:val="00BD76D3"/>
  </w:style>
  <w:style w:type="paragraph" w:customStyle="1" w:styleId="DD31C6B157B34DE1BC49FE02A72F74DD">
    <w:name w:val="DD31C6B157B34DE1BC49FE02A72F74DD"/>
    <w:rsid w:val="00BD76D3"/>
  </w:style>
  <w:style w:type="paragraph" w:customStyle="1" w:styleId="29A778414FB14028A39559B8F17AE505">
    <w:name w:val="29A778414FB14028A39559B8F17AE505"/>
    <w:rsid w:val="00BD76D3"/>
  </w:style>
  <w:style w:type="paragraph" w:customStyle="1" w:styleId="B828BFC85EA440F79FDE0CDE853C8FB2">
    <w:name w:val="B828BFC85EA440F79FDE0CDE853C8FB2"/>
    <w:rsid w:val="00BD76D3"/>
  </w:style>
  <w:style w:type="paragraph" w:customStyle="1" w:styleId="63278AF4228743D495761C9930DEDF41">
    <w:name w:val="63278AF4228743D495761C9930DEDF41"/>
    <w:rsid w:val="00BD76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4" ma:contentTypeDescription="Create a new document." ma:contentTypeScope="" ma:versionID="4cfaeb08bf52e1b06bdc059f92d0e8c6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7a61c4ba-b021-40cd-af10-78a6188bfae5" xmlns:ns4="fb82bcdf-ea63-4554-99e3-e15ccd87b479" targetNamespace="http://schemas.microsoft.com/office/2006/metadata/properties" ma:root="true" ma:fieldsID="2cf9b71f07200202f691841d952fe1a9" ns1:_="" ns2:_="" ns3:_="" ns4:_="">
    <xsd:import namespace="http://schemas.microsoft.com/sharepoint/v3"/>
    <xsd:import namespace="10f2cb44-b37d-4693-a5c3-140ab663d372"/>
    <xsd:import namespace="7a61c4ba-b021-40cd-af10-78a6188bfae5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Bureau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1c4ba-b021-40cd-af10-78a6188bfae5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Bureau" ma:format="Dropdown" ma:internalName="Bureau">
      <xsd:simpleType>
        <xsd:restriction base="dms:Choice">
          <xsd:enumeration value="BCER"/>
          <xsd:enumeration value="BEI"/>
          <xsd:enumeration value="BMRS"/>
          <xsd:enumeration value="Central Benefits &amp; Payroll"/>
          <xsd:enumeration value="DIR"/>
          <xsd:enumeration value="HR Servic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reau xmlns="7a61c4ba-b021-40cd-af10-78a6188bfae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A7DEF0-3620-490C-81C6-C4900F2FAB59}"/>
</file>

<file path=customXml/itemProps2.xml><?xml version="1.0" encoding="utf-8"?>
<ds:datastoreItem xmlns:ds="http://schemas.openxmlformats.org/officeDocument/2006/customXml" ds:itemID="{C8C9C675-7E9F-4AD5-A180-A6C908D36868}"/>
</file>

<file path=customXml/itemProps3.xml><?xml version="1.0" encoding="utf-8"?>
<ds:datastoreItem xmlns:ds="http://schemas.openxmlformats.org/officeDocument/2006/customXml" ds:itemID="{8BF959E5-DAA4-4667-99F9-ACB64D5DAD52}"/>
</file>

<file path=customXml/itemProps4.xml><?xml version="1.0" encoding="utf-8"?>
<ds:datastoreItem xmlns:ds="http://schemas.openxmlformats.org/officeDocument/2006/customXml" ds:itemID="{7E5C87CF-C237-4150-80B2-939488F648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Olstead, Danielle - DOA</dc:creator>
  <cp:keywords/>
  <dc:description/>
  <cp:lastModifiedBy>Olstead, Danielle - DOA</cp:lastModifiedBy>
  <cp:revision>1</cp:revision>
  <dcterms:created xsi:type="dcterms:W3CDTF">2026-01-23T23:28:00Z</dcterms:created>
  <dcterms:modified xsi:type="dcterms:W3CDTF">2026-01-23T23:29:00Z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